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10" w:rsidRPr="00762D95" w:rsidRDefault="008E1210" w:rsidP="008E1210">
      <w:pPr>
        <w:tabs>
          <w:tab w:val="left" w:pos="2534"/>
        </w:tabs>
        <w:ind w:left="-284"/>
        <w:jc w:val="center"/>
        <w:rPr>
          <w:b/>
          <w:sz w:val="28"/>
          <w:szCs w:val="28"/>
          <w:lang w:val="x-none" w:eastAsia="x-none"/>
        </w:rPr>
      </w:pPr>
      <w:r w:rsidRPr="00762D95">
        <w:rPr>
          <w:b/>
          <w:sz w:val="28"/>
          <w:szCs w:val="28"/>
          <w:lang w:val="x-none" w:eastAsia="x-none"/>
        </w:rPr>
        <w:t xml:space="preserve">СОВЕТ </w:t>
      </w:r>
      <w:r w:rsidRPr="00762D95">
        <w:rPr>
          <w:b/>
          <w:sz w:val="28"/>
          <w:szCs w:val="28"/>
          <w:lang w:eastAsia="x-none"/>
        </w:rPr>
        <w:t>БЕССТРАШНЕНСКОГО</w:t>
      </w:r>
      <w:r w:rsidRPr="00762D95">
        <w:rPr>
          <w:b/>
          <w:sz w:val="28"/>
          <w:szCs w:val="28"/>
          <w:lang w:val="x-none" w:eastAsia="x-none"/>
        </w:rPr>
        <w:t xml:space="preserve"> СЕЛЬСКОГО ПОСЕЛЕНИЯ</w:t>
      </w:r>
    </w:p>
    <w:p w:rsidR="008E1210" w:rsidRPr="00762D95" w:rsidRDefault="008E1210" w:rsidP="008E1210">
      <w:pPr>
        <w:tabs>
          <w:tab w:val="left" w:pos="2534"/>
        </w:tabs>
        <w:ind w:left="-284"/>
        <w:jc w:val="center"/>
        <w:rPr>
          <w:b/>
          <w:sz w:val="28"/>
          <w:szCs w:val="28"/>
          <w:lang w:val="x-none" w:eastAsia="x-none"/>
        </w:rPr>
      </w:pPr>
      <w:r w:rsidRPr="00762D95">
        <w:rPr>
          <w:b/>
          <w:sz w:val="28"/>
          <w:szCs w:val="28"/>
          <w:lang w:val="x-none" w:eastAsia="x-none"/>
        </w:rPr>
        <w:t>ОТРАДНЕНСКОГО РАЙОНА</w:t>
      </w:r>
    </w:p>
    <w:p w:rsidR="008E1210" w:rsidRPr="00762D95" w:rsidRDefault="008E1210" w:rsidP="008E1210">
      <w:pPr>
        <w:rPr>
          <w:b/>
          <w:sz w:val="28"/>
          <w:szCs w:val="28"/>
          <w:lang w:eastAsia="en-US"/>
        </w:rPr>
      </w:pPr>
      <w:r w:rsidRPr="00762D95">
        <w:rPr>
          <w:b/>
          <w:sz w:val="28"/>
          <w:szCs w:val="28"/>
          <w:lang w:eastAsia="en-US"/>
        </w:rPr>
        <w:t xml:space="preserve">             </w:t>
      </w:r>
    </w:p>
    <w:p w:rsidR="008E1210" w:rsidRPr="00762D95" w:rsidRDefault="008E1210" w:rsidP="008E1210">
      <w:pPr>
        <w:jc w:val="center"/>
        <w:rPr>
          <w:b/>
          <w:sz w:val="32"/>
          <w:szCs w:val="32"/>
          <w:lang w:eastAsia="en-US"/>
        </w:rPr>
      </w:pPr>
      <w:r w:rsidRPr="00762D95">
        <w:rPr>
          <w:b/>
          <w:sz w:val="32"/>
          <w:szCs w:val="32"/>
          <w:lang w:eastAsia="en-US"/>
        </w:rPr>
        <w:t>РЕШЕНИЕ</w:t>
      </w:r>
    </w:p>
    <w:p w:rsidR="008E1210" w:rsidRPr="00762D95" w:rsidRDefault="008E1210" w:rsidP="008E1210">
      <w:pPr>
        <w:jc w:val="both"/>
        <w:rPr>
          <w:b/>
          <w:sz w:val="28"/>
          <w:szCs w:val="28"/>
          <w:lang w:eastAsia="en-US"/>
        </w:rPr>
      </w:pPr>
    </w:p>
    <w:p w:rsidR="00762D95" w:rsidRDefault="008E1210" w:rsidP="008E1210">
      <w:pPr>
        <w:rPr>
          <w:b/>
          <w:sz w:val="28"/>
          <w:szCs w:val="28"/>
          <w:lang w:eastAsia="en-US"/>
        </w:rPr>
      </w:pPr>
      <w:r w:rsidRPr="00762D95">
        <w:rPr>
          <w:b/>
          <w:sz w:val="28"/>
          <w:szCs w:val="28"/>
          <w:lang w:eastAsia="en-US"/>
        </w:rPr>
        <w:t xml:space="preserve">       18 января 2017года       </w:t>
      </w:r>
      <w:r w:rsidRPr="00762D95">
        <w:rPr>
          <w:b/>
          <w:sz w:val="28"/>
          <w:szCs w:val="28"/>
          <w:lang w:eastAsia="en-US"/>
        </w:rPr>
        <w:tab/>
      </w:r>
      <w:r w:rsidRPr="00762D95">
        <w:rPr>
          <w:b/>
          <w:sz w:val="28"/>
          <w:szCs w:val="28"/>
          <w:lang w:eastAsia="en-US"/>
        </w:rPr>
        <w:tab/>
        <w:t xml:space="preserve">      </w:t>
      </w:r>
      <w:r w:rsidR="00762D95">
        <w:rPr>
          <w:b/>
          <w:sz w:val="28"/>
          <w:szCs w:val="28"/>
          <w:lang w:eastAsia="en-US"/>
        </w:rPr>
        <w:t xml:space="preserve">                                                          </w:t>
      </w:r>
      <w:r w:rsidRPr="00762D95">
        <w:rPr>
          <w:b/>
          <w:sz w:val="28"/>
          <w:szCs w:val="28"/>
          <w:lang w:eastAsia="en-US"/>
        </w:rPr>
        <w:t xml:space="preserve"> № 110</w:t>
      </w:r>
      <w:r w:rsidR="00762D95" w:rsidRPr="00762D95">
        <w:rPr>
          <w:b/>
          <w:sz w:val="28"/>
          <w:szCs w:val="28"/>
          <w:lang w:eastAsia="en-US"/>
        </w:rPr>
        <w:t xml:space="preserve">                            </w:t>
      </w:r>
    </w:p>
    <w:p w:rsidR="008E1210" w:rsidRPr="00762D95" w:rsidRDefault="008E1210" w:rsidP="00762D95">
      <w:pPr>
        <w:jc w:val="center"/>
        <w:rPr>
          <w:sz w:val="28"/>
          <w:szCs w:val="28"/>
          <w:lang w:eastAsia="en-US"/>
        </w:rPr>
      </w:pPr>
      <w:r w:rsidRPr="00762D95">
        <w:rPr>
          <w:sz w:val="28"/>
          <w:szCs w:val="28"/>
          <w:lang w:eastAsia="en-US"/>
        </w:rPr>
        <w:t>ст. Бесстрашная</w:t>
      </w:r>
    </w:p>
    <w:p w:rsidR="008E1210" w:rsidRPr="00762D95" w:rsidRDefault="008E1210" w:rsidP="008E1210">
      <w:pPr>
        <w:rPr>
          <w:sz w:val="28"/>
          <w:szCs w:val="28"/>
        </w:rPr>
      </w:pPr>
    </w:p>
    <w:p w:rsidR="00762D95" w:rsidRDefault="008E1210" w:rsidP="008E1210">
      <w:pPr>
        <w:jc w:val="center"/>
        <w:rPr>
          <w:b/>
          <w:bCs/>
          <w:sz w:val="28"/>
          <w:szCs w:val="28"/>
        </w:rPr>
      </w:pPr>
      <w:r w:rsidRPr="00762D95">
        <w:rPr>
          <w:b/>
          <w:bCs/>
          <w:sz w:val="28"/>
          <w:szCs w:val="28"/>
        </w:rPr>
        <w:t xml:space="preserve">О внесении изменений в решение </w:t>
      </w:r>
    </w:p>
    <w:p w:rsidR="008E1210" w:rsidRPr="00762D95" w:rsidRDefault="008E1210" w:rsidP="008E121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62D95">
        <w:rPr>
          <w:b/>
          <w:bCs/>
          <w:sz w:val="28"/>
          <w:szCs w:val="28"/>
        </w:rPr>
        <w:t>Совета Бесстрашненского сельского поселения Отрадненского района от 21 декабря 2016  года № 107 « О бюджете Бесстрашненского сельского поселения Отрадненского района на 2017 год» </w:t>
      </w:r>
    </w:p>
    <w:p w:rsidR="008E1210" w:rsidRPr="00762D95" w:rsidRDefault="008E1210" w:rsidP="008E1210">
      <w:pPr>
        <w:jc w:val="center"/>
        <w:rPr>
          <w:sz w:val="28"/>
          <w:szCs w:val="28"/>
        </w:rPr>
      </w:pPr>
    </w:p>
    <w:p w:rsidR="008E1210" w:rsidRPr="00762D95" w:rsidRDefault="008E1210" w:rsidP="008E1210">
      <w:pPr>
        <w:jc w:val="center"/>
        <w:rPr>
          <w:sz w:val="28"/>
          <w:szCs w:val="28"/>
        </w:rPr>
      </w:pPr>
    </w:p>
    <w:p w:rsidR="008E1210" w:rsidRPr="00762D95" w:rsidRDefault="008E1210" w:rsidP="008E1210">
      <w:pPr>
        <w:tabs>
          <w:tab w:val="left" w:pos="851"/>
        </w:tabs>
        <w:jc w:val="both"/>
        <w:rPr>
          <w:sz w:val="28"/>
          <w:szCs w:val="28"/>
        </w:rPr>
      </w:pPr>
      <w:r w:rsidRPr="00762D95">
        <w:rPr>
          <w:sz w:val="28"/>
          <w:szCs w:val="28"/>
        </w:rPr>
        <w:t xml:space="preserve">        На основании Бюджетного кодекса Российской Федерации, Закона Краснодарского края от 4 февраля 2002 года № 437-КЗ «О бюджетном процессе в Краснодарском крае», Положения «О бюджетном процессе в Бесстрашненском сельском поселении Отрадненского района»,  утвержденного решением Совета Бесстрашненского сельского поселения Отрадненского района от 06 ноября 2015 года № 53.</w:t>
      </w:r>
    </w:p>
    <w:p w:rsidR="008E1210" w:rsidRPr="00762D95" w:rsidRDefault="008E1210" w:rsidP="008E1210">
      <w:pPr>
        <w:ind w:firstLine="709"/>
        <w:jc w:val="both"/>
        <w:rPr>
          <w:b/>
          <w:sz w:val="28"/>
          <w:szCs w:val="28"/>
        </w:rPr>
      </w:pPr>
      <w:r w:rsidRPr="00762D95">
        <w:rPr>
          <w:b/>
          <w:sz w:val="28"/>
          <w:szCs w:val="28"/>
        </w:rPr>
        <w:t xml:space="preserve">Совет Бесстрашненского сельского поселения Отрадненского района  </w:t>
      </w:r>
    </w:p>
    <w:p w:rsidR="008E1210" w:rsidRPr="00762D95" w:rsidRDefault="008E1210" w:rsidP="008E1210">
      <w:pPr>
        <w:rPr>
          <w:b/>
          <w:sz w:val="28"/>
          <w:szCs w:val="28"/>
        </w:rPr>
      </w:pPr>
      <w:proofErr w:type="gramStart"/>
      <w:r w:rsidRPr="00762D95">
        <w:rPr>
          <w:b/>
          <w:sz w:val="28"/>
          <w:szCs w:val="28"/>
        </w:rPr>
        <w:t>р</w:t>
      </w:r>
      <w:proofErr w:type="gramEnd"/>
      <w:r w:rsidRPr="00762D95">
        <w:rPr>
          <w:b/>
          <w:sz w:val="28"/>
          <w:szCs w:val="28"/>
        </w:rPr>
        <w:t xml:space="preserve"> е ш и л:</w:t>
      </w:r>
    </w:p>
    <w:p w:rsidR="008E1210" w:rsidRPr="00762D95" w:rsidRDefault="008E1210" w:rsidP="008E1210">
      <w:pPr>
        <w:ind w:firstLine="708"/>
        <w:jc w:val="both"/>
        <w:rPr>
          <w:sz w:val="28"/>
          <w:szCs w:val="28"/>
        </w:rPr>
      </w:pPr>
      <w:r w:rsidRPr="00762D95">
        <w:rPr>
          <w:sz w:val="28"/>
          <w:szCs w:val="28"/>
        </w:rPr>
        <w:t>1. Внести в решение Совета Бесстрашненского сельского поселения Отрадненского района от 21 декабря 2016 года № 107 « О бюджете Бесстрашненского сельского поселения Отрадненского района на 2017 год» следующие изменения:</w:t>
      </w:r>
    </w:p>
    <w:p w:rsidR="008E1210" w:rsidRPr="00762D95" w:rsidRDefault="008E1210" w:rsidP="008E1210">
      <w:pPr>
        <w:jc w:val="both"/>
        <w:rPr>
          <w:sz w:val="28"/>
          <w:szCs w:val="28"/>
        </w:rPr>
      </w:pPr>
      <w:r w:rsidRPr="00762D95">
        <w:rPr>
          <w:sz w:val="28"/>
          <w:szCs w:val="28"/>
        </w:rPr>
        <w:t xml:space="preserve">        1) «подпункты 1,2 пункта 1 статьи 1 изложить в новой редакции:</w:t>
      </w:r>
    </w:p>
    <w:p w:rsidR="008E1210" w:rsidRPr="00762D95" w:rsidRDefault="008E1210" w:rsidP="008E1210">
      <w:pPr>
        <w:ind w:firstLine="708"/>
        <w:jc w:val="both"/>
        <w:rPr>
          <w:sz w:val="28"/>
          <w:szCs w:val="28"/>
        </w:rPr>
      </w:pPr>
      <w:r w:rsidRPr="00762D95">
        <w:rPr>
          <w:sz w:val="28"/>
          <w:szCs w:val="28"/>
        </w:rPr>
        <w:t xml:space="preserve"> 1) общий объем доходов в сумме 5097500,0 рублей;</w:t>
      </w:r>
    </w:p>
    <w:p w:rsidR="008E1210" w:rsidRPr="00762D95" w:rsidRDefault="008E1210" w:rsidP="008E1210">
      <w:pPr>
        <w:ind w:firstLine="709"/>
        <w:jc w:val="both"/>
        <w:rPr>
          <w:sz w:val="28"/>
          <w:szCs w:val="28"/>
        </w:rPr>
      </w:pPr>
      <w:r w:rsidRPr="00762D95">
        <w:rPr>
          <w:sz w:val="28"/>
          <w:szCs w:val="28"/>
        </w:rPr>
        <w:t xml:space="preserve"> 2) общий объем расходов в сумме 5097500,0 рублей</w:t>
      </w:r>
    </w:p>
    <w:p w:rsidR="008E1210" w:rsidRPr="00762D95" w:rsidRDefault="008E1210" w:rsidP="008E1210">
      <w:pPr>
        <w:jc w:val="both"/>
        <w:rPr>
          <w:sz w:val="28"/>
          <w:szCs w:val="28"/>
        </w:rPr>
      </w:pPr>
      <w:r w:rsidRPr="00762D95">
        <w:rPr>
          <w:sz w:val="28"/>
          <w:szCs w:val="28"/>
        </w:rPr>
        <w:t>2) приложение 1 к решению Совета Бесстрашненского сельского поселения Отрадненского района от 21 декабря 2016 года № 107 «О бюджете Бесстрашненского сельского поселения Отрадненского района на 2017год» изложить в новой редакции согласно приложениям 1, соответственно к настоящему решению (прилагается).</w:t>
      </w:r>
    </w:p>
    <w:p w:rsidR="008E1210" w:rsidRPr="00762D95" w:rsidRDefault="008E1210" w:rsidP="008E1210">
      <w:pPr>
        <w:jc w:val="both"/>
        <w:rPr>
          <w:sz w:val="28"/>
          <w:szCs w:val="28"/>
        </w:rPr>
      </w:pPr>
      <w:r w:rsidRPr="00762D95">
        <w:rPr>
          <w:sz w:val="28"/>
          <w:szCs w:val="28"/>
        </w:rPr>
        <w:tab/>
        <w:t xml:space="preserve"> 3. Настоящее решение вступает в силу со дня его подписания.</w:t>
      </w:r>
    </w:p>
    <w:p w:rsidR="008E1210" w:rsidRPr="00762D95" w:rsidRDefault="008E1210" w:rsidP="008E1210">
      <w:pPr>
        <w:jc w:val="both"/>
        <w:rPr>
          <w:sz w:val="28"/>
          <w:szCs w:val="28"/>
        </w:rPr>
      </w:pPr>
    </w:p>
    <w:p w:rsidR="008E1210" w:rsidRPr="00762D95" w:rsidRDefault="008E1210" w:rsidP="008E1210">
      <w:pPr>
        <w:jc w:val="both"/>
        <w:rPr>
          <w:sz w:val="28"/>
          <w:szCs w:val="28"/>
        </w:rPr>
      </w:pPr>
    </w:p>
    <w:p w:rsidR="008E1210" w:rsidRPr="00762D95" w:rsidRDefault="008E1210" w:rsidP="008E1210">
      <w:pPr>
        <w:jc w:val="both"/>
        <w:rPr>
          <w:sz w:val="28"/>
          <w:szCs w:val="28"/>
        </w:rPr>
      </w:pPr>
    </w:p>
    <w:p w:rsidR="008E1210" w:rsidRPr="00762D95" w:rsidRDefault="008E1210" w:rsidP="008E1210">
      <w:pPr>
        <w:rPr>
          <w:sz w:val="28"/>
          <w:szCs w:val="28"/>
        </w:rPr>
      </w:pPr>
      <w:r w:rsidRPr="00762D95">
        <w:rPr>
          <w:sz w:val="28"/>
          <w:szCs w:val="28"/>
        </w:rPr>
        <w:t xml:space="preserve">Глава </w:t>
      </w:r>
    </w:p>
    <w:p w:rsidR="008E1210" w:rsidRPr="00762D95" w:rsidRDefault="008E1210" w:rsidP="008E1210">
      <w:pPr>
        <w:rPr>
          <w:sz w:val="28"/>
          <w:szCs w:val="28"/>
        </w:rPr>
      </w:pPr>
      <w:r w:rsidRPr="00762D95">
        <w:rPr>
          <w:sz w:val="28"/>
          <w:szCs w:val="28"/>
        </w:rPr>
        <w:t xml:space="preserve">Бесстрашненского  сельского поселения </w:t>
      </w:r>
    </w:p>
    <w:p w:rsidR="008E1210" w:rsidRPr="00762D95" w:rsidRDefault="008E1210" w:rsidP="008E1210">
      <w:pPr>
        <w:rPr>
          <w:sz w:val="28"/>
          <w:szCs w:val="28"/>
        </w:rPr>
      </w:pPr>
      <w:r w:rsidRPr="00762D95">
        <w:rPr>
          <w:sz w:val="28"/>
          <w:szCs w:val="28"/>
        </w:rPr>
        <w:t xml:space="preserve">Отрадненского района                                                                  </w:t>
      </w:r>
    </w:p>
    <w:p w:rsidR="008E1210" w:rsidRPr="00762D95" w:rsidRDefault="008E1210" w:rsidP="008E1210">
      <w:pPr>
        <w:rPr>
          <w:sz w:val="28"/>
          <w:szCs w:val="28"/>
        </w:rPr>
      </w:pPr>
      <w:r w:rsidRPr="00762D95">
        <w:rPr>
          <w:sz w:val="28"/>
          <w:szCs w:val="28"/>
        </w:rPr>
        <w:t>В. Б. Панин</w:t>
      </w:r>
    </w:p>
    <w:p w:rsidR="008E1210" w:rsidRPr="00762D95" w:rsidRDefault="008E1210" w:rsidP="008E1210">
      <w:pPr>
        <w:rPr>
          <w:sz w:val="28"/>
          <w:szCs w:val="28"/>
        </w:rPr>
      </w:pPr>
    </w:p>
    <w:p w:rsidR="008E1210" w:rsidRPr="00762D95" w:rsidRDefault="008E1210" w:rsidP="008E1210">
      <w:pPr>
        <w:rPr>
          <w:sz w:val="28"/>
          <w:szCs w:val="28"/>
        </w:rPr>
      </w:pPr>
    </w:p>
    <w:p w:rsidR="008E1210" w:rsidRPr="00762D95" w:rsidRDefault="008E1210" w:rsidP="008E1210">
      <w:pPr>
        <w:rPr>
          <w:sz w:val="28"/>
          <w:szCs w:val="28"/>
        </w:rPr>
      </w:pPr>
    </w:p>
    <w:p w:rsidR="008E1210" w:rsidRPr="00762D95" w:rsidRDefault="008E1210" w:rsidP="008E1210">
      <w:pPr>
        <w:rPr>
          <w:sz w:val="28"/>
          <w:szCs w:val="28"/>
        </w:rPr>
      </w:pPr>
      <w:r w:rsidRPr="00762D95">
        <w:rPr>
          <w:sz w:val="28"/>
          <w:szCs w:val="28"/>
        </w:rPr>
        <w:lastRenderedPageBreak/>
        <w:t xml:space="preserve"> ПРИЛОЖЕНИЕ №  1 </w:t>
      </w:r>
    </w:p>
    <w:p w:rsidR="008E1210" w:rsidRPr="00762D95" w:rsidRDefault="008E1210" w:rsidP="008E1210">
      <w:pPr>
        <w:rPr>
          <w:sz w:val="28"/>
          <w:szCs w:val="28"/>
        </w:rPr>
      </w:pPr>
      <w:r w:rsidRPr="00762D95">
        <w:rPr>
          <w:sz w:val="28"/>
          <w:szCs w:val="28"/>
        </w:rPr>
        <w:t xml:space="preserve"> к решению Совета Бесстрашненского </w:t>
      </w:r>
    </w:p>
    <w:p w:rsidR="008E1210" w:rsidRPr="00762D95" w:rsidRDefault="008E1210" w:rsidP="008E1210">
      <w:pPr>
        <w:rPr>
          <w:sz w:val="28"/>
          <w:szCs w:val="28"/>
        </w:rPr>
      </w:pPr>
      <w:r w:rsidRPr="00762D95">
        <w:rPr>
          <w:sz w:val="28"/>
          <w:szCs w:val="28"/>
        </w:rPr>
        <w:t xml:space="preserve">сельского поселения Отрадненского района                                                                                  </w:t>
      </w:r>
    </w:p>
    <w:p w:rsidR="008E1210" w:rsidRPr="00762D95" w:rsidRDefault="008E1210" w:rsidP="008E1210">
      <w:pPr>
        <w:rPr>
          <w:sz w:val="28"/>
          <w:szCs w:val="28"/>
        </w:rPr>
      </w:pPr>
      <w:r w:rsidRPr="00762D95">
        <w:rPr>
          <w:sz w:val="28"/>
          <w:szCs w:val="28"/>
        </w:rPr>
        <w:t>от 18.01. 2017 г.  № 110</w:t>
      </w:r>
    </w:p>
    <w:p w:rsidR="008E1210" w:rsidRPr="00762D95" w:rsidRDefault="008E1210" w:rsidP="008E1210">
      <w:pPr>
        <w:widowControl w:val="0"/>
        <w:tabs>
          <w:tab w:val="left" w:pos="4800"/>
        </w:tabs>
        <w:ind w:left="4800"/>
        <w:jc w:val="both"/>
        <w:rPr>
          <w:b/>
          <w:sz w:val="28"/>
          <w:szCs w:val="28"/>
          <w:lang w:val="x-none"/>
        </w:rPr>
      </w:pPr>
    </w:p>
    <w:p w:rsidR="008E1210" w:rsidRPr="00762D95" w:rsidRDefault="008E1210" w:rsidP="008E1210">
      <w:pPr>
        <w:jc w:val="center"/>
        <w:rPr>
          <w:b/>
          <w:sz w:val="28"/>
          <w:szCs w:val="28"/>
        </w:rPr>
      </w:pPr>
      <w:r w:rsidRPr="00762D95">
        <w:rPr>
          <w:b/>
          <w:sz w:val="28"/>
          <w:szCs w:val="28"/>
        </w:rPr>
        <w:t xml:space="preserve">Перечень главных администраторов доходов бюджета </w:t>
      </w:r>
    </w:p>
    <w:p w:rsidR="008E1210" w:rsidRPr="00762D95" w:rsidRDefault="008E1210" w:rsidP="008E1210">
      <w:pPr>
        <w:jc w:val="center"/>
        <w:rPr>
          <w:b/>
          <w:sz w:val="28"/>
          <w:szCs w:val="28"/>
        </w:rPr>
      </w:pPr>
      <w:r w:rsidRPr="00762D95">
        <w:rPr>
          <w:b/>
          <w:sz w:val="28"/>
          <w:szCs w:val="28"/>
        </w:rPr>
        <w:t xml:space="preserve">Бесстрашненского сельского поселения Отрадненского района </w:t>
      </w:r>
    </w:p>
    <w:p w:rsidR="008E1210" w:rsidRPr="00762D95" w:rsidRDefault="008E1210" w:rsidP="008E1210">
      <w:pPr>
        <w:jc w:val="center"/>
        <w:rPr>
          <w:b/>
          <w:sz w:val="28"/>
          <w:szCs w:val="28"/>
        </w:rPr>
      </w:pPr>
      <w:r w:rsidRPr="00762D95">
        <w:rPr>
          <w:b/>
          <w:sz w:val="28"/>
          <w:szCs w:val="28"/>
        </w:rPr>
        <w:t xml:space="preserve">и закрепляемые за ними виды (подвиды) доходов бюджета </w:t>
      </w:r>
    </w:p>
    <w:p w:rsidR="008E1210" w:rsidRPr="00762D95" w:rsidRDefault="008E1210" w:rsidP="008E1210">
      <w:pPr>
        <w:jc w:val="center"/>
        <w:rPr>
          <w:b/>
          <w:sz w:val="28"/>
          <w:szCs w:val="28"/>
        </w:rPr>
      </w:pPr>
      <w:r w:rsidRPr="00762D95">
        <w:rPr>
          <w:b/>
          <w:sz w:val="28"/>
          <w:szCs w:val="28"/>
        </w:rPr>
        <w:t xml:space="preserve">Бесстрашненского сельского поселения Отрадненского района и перечень главных </w:t>
      </w:r>
      <w:proofErr w:type="gramStart"/>
      <w:r w:rsidRPr="00762D95">
        <w:rPr>
          <w:b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762D95">
        <w:rPr>
          <w:b/>
          <w:sz w:val="28"/>
          <w:szCs w:val="28"/>
        </w:rPr>
        <w:t xml:space="preserve"> Бесстрашненского сельского поселения Отрадненского района</w:t>
      </w:r>
    </w:p>
    <w:p w:rsidR="008E1210" w:rsidRPr="00762D95" w:rsidRDefault="008E1210" w:rsidP="008E1210">
      <w:pPr>
        <w:widowControl w:val="0"/>
        <w:tabs>
          <w:tab w:val="left" w:pos="2992"/>
        </w:tabs>
        <w:jc w:val="center"/>
        <w:rPr>
          <w:b/>
          <w:color w:val="000000"/>
          <w:sz w:val="28"/>
          <w:szCs w:val="28"/>
          <w:lang w:val="x-none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702"/>
        <w:gridCol w:w="3118"/>
        <w:gridCol w:w="5528"/>
      </w:tblGrid>
      <w:tr w:rsidR="008E1210" w:rsidRPr="00762D95" w:rsidTr="003524C6">
        <w:trPr>
          <w:cantSplit/>
          <w:trHeight w:val="27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210" w:rsidRPr="00762D95" w:rsidRDefault="008E1210" w:rsidP="003524C6">
            <w:pPr>
              <w:jc w:val="center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  <w:p w:rsidR="008E1210" w:rsidRPr="00762D95" w:rsidRDefault="008E1210" w:rsidP="003524C6">
            <w:pPr>
              <w:jc w:val="center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210" w:rsidRPr="00762D95" w:rsidRDefault="008E1210" w:rsidP="003524C6">
            <w:pPr>
              <w:jc w:val="center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 xml:space="preserve">Наименование главного администратора доходов и источников финансирования дефицита бюджета Бесстрашненского </w:t>
            </w:r>
            <w:r w:rsidRPr="00762D95">
              <w:rPr>
                <w:sz w:val="28"/>
                <w:szCs w:val="28"/>
              </w:rPr>
              <w:t>сельского  поселения Отрадненского района</w:t>
            </w:r>
            <w:r w:rsidRPr="00762D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E1210" w:rsidRPr="00762D95" w:rsidTr="003524C6">
        <w:trPr>
          <w:cantSplit/>
          <w:trHeight w:val="24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главного администратора доходов и источников финансирования дефицита  бюджета Бесстрашненского сельского  поселения Отрадненского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 xml:space="preserve">доходов и источников финансирования </w:t>
            </w:r>
          </w:p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 xml:space="preserve">дефицита </w:t>
            </w:r>
          </w:p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 xml:space="preserve">бюджета Бесстрашненского сельского  поселения Отрадненского района 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10" w:rsidRPr="00762D95" w:rsidRDefault="008E1210" w:rsidP="003524C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E1210" w:rsidRPr="00762D95" w:rsidRDefault="008E1210" w:rsidP="008E1210">
      <w:pPr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118"/>
        <w:gridCol w:w="5528"/>
      </w:tblGrid>
      <w:tr w:rsidR="008E1210" w:rsidRPr="00762D95" w:rsidTr="003524C6">
        <w:trPr>
          <w:trHeight w:val="249"/>
          <w:tblHeader/>
        </w:trPr>
        <w:tc>
          <w:tcPr>
            <w:tcW w:w="1702" w:type="dxa"/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vAlign w:val="bottom"/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3</w:t>
            </w:r>
          </w:p>
        </w:tc>
      </w:tr>
      <w:tr w:rsidR="008E1210" w:rsidRPr="00762D95" w:rsidTr="003524C6">
        <w:trPr>
          <w:trHeight w:val="790"/>
        </w:trPr>
        <w:tc>
          <w:tcPr>
            <w:tcW w:w="1702" w:type="dxa"/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</w:p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8E1210" w:rsidRPr="00762D95" w:rsidRDefault="008E1210" w:rsidP="003524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E1210" w:rsidRPr="00762D95" w:rsidRDefault="008E1210" w:rsidP="003524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E1210" w:rsidRPr="00762D95" w:rsidRDefault="008E1210" w:rsidP="003524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8E1210" w:rsidRPr="00762D95" w:rsidRDefault="008E1210" w:rsidP="003524C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E1210" w:rsidRPr="00762D95" w:rsidRDefault="008E1210" w:rsidP="003524C6">
            <w:pPr>
              <w:jc w:val="both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Администрация</w:t>
            </w:r>
            <w:r w:rsidRPr="00762D95">
              <w:rPr>
                <w:sz w:val="28"/>
                <w:szCs w:val="28"/>
              </w:rPr>
              <w:t xml:space="preserve"> Бесстрашненского сельского поселения </w:t>
            </w:r>
            <w:r w:rsidRPr="00762D95">
              <w:rPr>
                <w:color w:val="000000"/>
                <w:sz w:val="28"/>
                <w:szCs w:val="28"/>
              </w:rPr>
              <w:t>Отрадненского района</w:t>
            </w:r>
          </w:p>
        </w:tc>
      </w:tr>
      <w:tr w:rsidR="008E1210" w:rsidRPr="00762D95" w:rsidTr="003524C6">
        <w:trPr>
          <w:trHeight w:val="790"/>
        </w:trPr>
        <w:tc>
          <w:tcPr>
            <w:tcW w:w="1702" w:type="dxa"/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8E1210" w:rsidRPr="00762D95" w:rsidRDefault="008E1210" w:rsidP="003524C6">
            <w:pPr>
              <w:jc w:val="center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5528" w:type="dxa"/>
            <w:vAlign w:val="bottom"/>
          </w:tcPr>
          <w:p w:rsidR="008E1210" w:rsidRPr="00762D95" w:rsidRDefault="008E1210" w:rsidP="003524C6">
            <w:pPr>
              <w:jc w:val="both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1 08 07175 01 0000 110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10" w:rsidRPr="00762D95" w:rsidRDefault="008E1210" w:rsidP="003524C6">
            <w:pPr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1 11 01050 10 0000 120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10" w:rsidRPr="00762D95" w:rsidRDefault="008E1210" w:rsidP="003524C6">
            <w:pPr>
              <w:jc w:val="both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10" w:rsidRPr="00762D95" w:rsidRDefault="008E1210" w:rsidP="003524C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62D95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1 11 05027 10 0000 120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10" w:rsidRPr="00762D95" w:rsidRDefault="008E1210" w:rsidP="003524C6">
            <w:pPr>
              <w:jc w:val="both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10" w:rsidRPr="00762D95" w:rsidRDefault="008E1210" w:rsidP="003524C6">
            <w:pPr>
              <w:jc w:val="both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10" w:rsidRPr="00762D95" w:rsidRDefault="008E1210" w:rsidP="003524C6">
            <w:pPr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10" w:rsidRPr="00762D95" w:rsidRDefault="008E1210" w:rsidP="003524C6">
            <w:pPr>
              <w:jc w:val="both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1 11 08050 10 0000 120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10" w:rsidRPr="00762D95" w:rsidRDefault="008E1210" w:rsidP="003524C6">
            <w:pPr>
              <w:jc w:val="both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1 11 09035 10 0000 120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10" w:rsidRPr="00762D95" w:rsidRDefault="008E1210" w:rsidP="003524C6">
            <w:pPr>
              <w:jc w:val="both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762D95">
              <w:rPr>
                <w:color w:val="000000"/>
                <w:sz w:val="28"/>
                <w:szCs w:val="28"/>
              </w:rPr>
              <w:t>имущества</w:t>
            </w:r>
            <w:proofErr w:type="gramEnd"/>
            <w:r w:rsidRPr="00762D95">
              <w:rPr>
                <w:color w:val="000000"/>
                <w:sz w:val="28"/>
                <w:szCs w:val="28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10" w:rsidRPr="00762D95" w:rsidRDefault="008E1210" w:rsidP="003524C6">
            <w:pPr>
              <w:jc w:val="both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</w:p>
          <w:p w:rsidR="008E1210" w:rsidRPr="00762D95" w:rsidRDefault="008E1210" w:rsidP="003524C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1 13 01540 10 0000 130</w:t>
            </w:r>
          </w:p>
          <w:p w:rsidR="008E1210" w:rsidRPr="00762D95" w:rsidRDefault="008E1210" w:rsidP="003524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E1210" w:rsidRPr="00762D95" w:rsidRDefault="008E1210" w:rsidP="003524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10" w:rsidRPr="00762D95" w:rsidRDefault="008E1210" w:rsidP="003524C6">
            <w:pPr>
              <w:jc w:val="both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1 13 01995 10 0000 130</w:t>
            </w:r>
          </w:p>
          <w:p w:rsidR="008E1210" w:rsidRPr="00762D95" w:rsidRDefault="008E1210" w:rsidP="003524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10" w:rsidRPr="00762D95" w:rsidRDefault="008E1210" w:rsidP="003524C6">
            <w:pPr>
              <w:jc w:val="both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color w:val="000000"/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1 13 02065 10 0000 130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10" w:rsidRPr="00762D95" w:rsidRDefault="008E1210" w:rsidP="003524C6">
            <w:pPr>
              <w:jc w:val="both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color w:val="000000"/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1 13 02995 10 0000 130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10" w:rsidRPr="00762D95" w:rsidRDefault="008E1210" w:rsidP="003524C6">
            <w:pPr>
              <w:jc w:val="both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1 14 01050 10 0000 410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10" w:rsidRPr="00762D95" w:rsidRDefault="008E1210" w:rsidP="003524C6">
            <w:pPr>
              <w:jc w:val="both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62D95">
              <w:rPr>
                <w:sz w:val="28"/>
                <w:szCs w:val="28"/>
                <w:lang w:eastAsia="en-US"/>
              </w:rPr>
              <w:t>1 14 02050 10 0000 410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62D95">
              <w:rPr>
                <w:sz w:val="28"/>
                <w:szCs w:val="28"/>
                <w:lang w:eastAsia="en-US"/>
              </w:rPr>
              <w:t>1 14 02050 10 0000 440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Доходы от реализации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1 14 02052 10 0000 410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10" w:rsidRPr="00762D95" w:rsidRDefault="008E1210" w:rsidP="003524C6">
            <w:pPr>
              <w:jc w:val="both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1 14 02052 10 0000 440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10" w:rsidRPr="00762D95" w:rsidRDefault="008E1210" w:rsidP="003524C6">
            <w:pPr>
              <w:jc w:val="both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10" w:rsidRPr="00762D95" w:rsidRDefault="008E1210" w:rsidP="003524C6">
            <w:pPr>
              <w:jc w:val="both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1 14 02053 10 0000 440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10" w:rsidRPr="00762D95" w:rsidRDefault="008E1210" w:rsidP="003524C6">
            <w:pPr>
              <w:jc w:val="both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1 14 02058 10 0000 410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1 14 03050 10 0000 410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10" w:rsidRPr="00762D95" w:rsidRDefault="008E1210" w:rsidP="003524C6">
            <w:pPr>
              <w:jc w:val="both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1 14 03050 10 0000 440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10" w:rsidRPr="00762D95" w:rsidRDefault="008E1210" w:rsidP="003524C6">
            <w:pPr>
              <w:jc w:val="both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1 14 04050 10 0000 420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both"/>
              <w:rPr>
                <w:noProof/>
                <w:sz w:val="28"/>
                <w:szCs w:val="28"/>
              </w:rPr>
            </w:pPr>
            <w:r w:rsidRPr="00762D95">
              <w:rPr>
                <w:noProof/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10" w:rsidRPr="00762D95" w:rsidRDefault="008E1210" w:rsidP="003524C6">
            <w:pPr>
              <w:jc w:val="both"/>
              <w:rPr>
                <w:noProof/>
                <w:sz w:val="28"/>
                <w:szCs w:val="28"/>
              </w:rPr>
            </w:pPr>
            <w:r w:rsidRPr="00762D95">
              <w:rPr>
                <w:noProof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1 14 06045 10 0000 430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10" w:rsidRPr="00762D95" w:rsidRDefault="008E1210" w:rsidP="003524C6">
            <w:pPr>
              <w:jc w:val="both"/>
              <w:rPr>
                <w:noProof/>
                <w:sz w:val="28"/>
                <w:szCs w:val="28"/>
              </w:rPr>
            </w:pPr>
            <w:r w:rsidRPr="00762D95">
              <w:rPr>
                <w:noProof/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1 16 32000 10 0000 140</w:t>
            </w:r>
          </w:p>
          <w:p w:rsidR="008E1210" w:rsidRPr="00762D95" w:rsidRDefault="008E1210" w:rsidP="003524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E1210" w:rsidRPr="00762D95" w:rsidRDefault="008E1210" w:rsidP="003524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E1210" w:rsidRPr="00762D95" w:rsidRDefault="008E1210" w:rsidP="003524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rPr>
                <w:noProof/>
                <w:sz w:val="28"/>
                <w:szCs w:val="28"/>
              </w:rPr>
            </w:pPr>
            <w:r w:rsidRPr="00762D95">
              <w:rPr>
                <w:noProof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1 16 90050 10 0000 140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10" w:rsidRPr="00762D95" w:rsidRDefault="008E1210" w:rsidP="003524C6">
            <w:pPr>
              <w:jc w:val="both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10" w:rsidRPr="00762D95" w:rsidRDefault="008E1210" w:rsidP="003524C6">
            <w:pPr>
              <w:jc w:val="both"/>
              <w:rPr>
                <w:color w:val="000000"/>
                <w:sz w:val="28"/>
                <w:szCs w:val="28"/>
              </w:rPr>
            </w:pPr>
            <w:r w:rsidRPr="00762D95">
              <w:rPr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2 01 05000 10 0000 180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10" w:rsidRPr="00762D95" w:rsidRDefault="008E1210" w:rsidP="003524C6">
            <w:pPr>
              <w:jc w:val="both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Безвозмездные поступления от нерезидентов в бюджеты сельских поселений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 xml:space="preserve">          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2 02 00000 00 0000 000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 xml:space="preserve">          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2 02 15001 10 0000 151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Дотации бюджетам  сельских поселений на выравнивание бюджетной обеспеченности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 xml:space="preserve">          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 xml:space="preserve">2 02 15002 10 0000 151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 xml:space="preserve">          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2 02 29999 10 0000 151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 xml:space="preserve">          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2 02 35118 10 0000 151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 xml:space="preserve">          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2 02 30024 10 0000 151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РФ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tabs>
                <w:tab w:val="left" w:pos="3960"/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2 02 49999 10 0000 151</w:t>
            </w:r>
          </w:p>
          <w:p w:rsidR="008E1210" w:rsidRPr="00762D95" w:rsidRDefault="008E1210" w:rsidP="003524C6">
            <w:pPr>
              <w:tabs>
                <w:tab w:val="left" w:pos="3960"/>
                <w:tab w:val="left" w:pos="5940"/>
              </w:tabs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10" w:rsidRPr="00762D95" w:rsidRDefault="008E1210" w:rsidP="003524C6">
            <w:pPr>
              <w:tabs>
                <w:tab w:val="left" w:pos="3960"/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Прочие межбюджетные трансферты, передаваемые  бюджетам сельских   поселений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2 03 05000 10 0000 180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10" w:rsidRPr="00762D95" w:rsidRDefault="008E1210" w:rsidP="003524C6">
            <w:pPr>
              <w:tabs>
                <w:tab w:val="left" w:pos="3960"/>
                <w:tab w:val="left" w:pos="5940"/>
              </w:tabs>
              <w:jc w:val="both"/>
              <w:rPr>
                <w:noProof/>
                <w:sz w:val="28"/>
                <w:szCs w:val="28"/>
              </w:rPr>
            </w:pPr>
            <w:r w:rsidRPr="00762D95">
              <w:rPr>
                <w:noProof/>
                <w:sz w:val="28"/>
                <w:szCs w:val="28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62D95">
              <w:rPr>
                <w:sz w:val="28"/>
                <w:szCs w:val="28"/>
                <w:lang w:eastAsia="en-US"/>
              </w:rPr>
              <w:t>2 07 05000 10 0000 180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62D95">
              <w:rPr>
                <w:sz w:val="28"/>
                <w:szCs w:val="28"/>
                <w:lang w:eastAsia="en-US"/>
              </w:rPr>
              <w:t>2 07 05010 10 0000 180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62D95">
              <w:rPr>
                <w:sz w:val="28"/>
                <w:szCs w:val="28"/>
                <w:lang w:eastAsia="en-US"/>
              </w:rPr>
              <w:t>2 07 05020 10 0000 180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62D95">
              <w:rPr>
                <w:sz w:val="28"/>
                <w:szCs w:val="28"/>
                <w:lang w:eastAsia="en-US"/>
              </w:rPr>
              <w:t>2 07 05030 10 0000 180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62D95">
              <w:rPr>
                <w:sz w:val="28"/>
                <w:szCs w:val="28"/>
                <w:lang w:eastAsia="en-US"/>
              </w:rPr>
              <w:t>2 08 05000 10 0000 180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  <w:p w:rsidR="008E1210" w:rsidRPr="00762D95" w:rsidRDefault="008E1210" w:rsidP="003524C6">
            <w:pPr>
              <w:rPr>
                <w:sz w:val="28"/>
                <w:szCs w:val="28"/>
              </w:rPr>
            </w:pPr>
          </w:p>
          <w:p w:rsidR="008E1210" w:rsidRPr="00762D95" w:rsidRDefault="008E1210" w:rsidP="003524C6">
            <w:pPr>
              <w:rPr>
                <w:sz w:val="28"/>
                <w:szCs w:val="28"/>
              </w:rPr>
            </w:pPr>
          </w:p>
          <w:p w:rsidR="008E1210" w:rsidRPr="00762D95" w:rsidRDefault="008E1210" w:rsidP="003524C6">
            <w:pPr>
              <w:rPr>
                <w:sz w:val="28"/>
                <w:szCs w:val="28"/>
              </w:rPr>
            </w:pPr>
          </w:p>
          <w:p w:rsidR="008E1210" w:rsidRPr="00762D95" w:rsidRDefault="008E1210" w:rsidP="003524C6">
            <w:pPr>
              <w:ind w:left="453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  <w:p w:rsidR="008E1210" w:rsidRPr="00762D95" w:rsidRDefault="008E1210" w:rsidP="003524C6">
            <w:pPr>
              <w:rPr>
                <w:sz w:val="28"/>
                <w:szCs w:val="28"/>
              </w:rPr>
            </w:pPr>
          </w:p>
          <w:p w:rsidR="008E1210" w:rsidRPr="00762D95" w:rsidRDefault="008E1210" w:rsidP="003524C6">
            <w:pPr>
              <w:rPr>
                <w:sz w:val="28"/>
                <w:szCs w:val="28"/>
              </w:rPr>
            </w:pPr>
          </w:p>
          <w:p w:rsidR="008E1210" w:rsidRPr="00762D95" w:rsidRDefault="008E1210" w:rsidP="003524C6">
            <w:pPr>
              <w:rPr>
                <w:sz w:val="28"/>
                <w:szCs w:val="28"/>
              </w:rPr>
            </w:pPr>
          </w:p>
          <w:p w:rsidR="008E1210" w:rsidRPr="00762D95" w:rsidRDefault="008E1210" w:rsidP="003524C6">
            <w:pPr>
              <w:ind w:left="453" w:right="-2943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  <w:p w:rsidR="008E1210" w:rsidRPr="00762D95" w:rsidRDefault="008E1210" w:rsidP="003524C6">
            <w:pPr>
              <w:ind w:left="453" w:right="-2943"/>
              <w:rPr>
                <w:sz w:val="28"/>
                <w:szCs w:val="28"/>
              </w:rPr>
            </w:pPr>
          </w:p>
          <w:p w:rsidR="008E1210" w:rsidRPr="00762D95" w:rsidRDefault="008E1210" w:rsidP="003524C6">
            <w:pPr>
              <w:ind w:left="453" w:right="-2943"/>
              <w:rPr>
                <w:sz w:val="28"/>
                <w:szCs w:val="28"/>
              </w:rPr>
            </w:pPr>
          </w:p>
          <w:p w:rsidR="008E1210" w:rsidRPr="00762D95" w:rsidRDefault="008E1210" w:rsidP="003524C6">
            <w:pPr>
              <w:ind w:left="453" w:right="-2943"/>
              <w:rPr>
                <w:sz w:val="28"/>
                <w:szCs w:val="28"/>
              </w:rPr>
            </w:pPr>
          </w:p>
          <w:p w:rsidR="008E1210" w:rsidRPr="00762D95" w:rsidRDefault="008E1210" w:rsidP="003524C6">
            <w:pPr>
              <w:ind w:left="453" w:right="-2943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2 18 05000 10 0000 180</w:t>
            </w:r>
          </w:p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</w:p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</w:p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</w:p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2 18 05010 10 0000 180</w:t>
            </w:r>
          </w:p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</w:p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</w:p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</w:p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2 18 05020 10 0000 180</w:t>
            </w:r>
          </w:p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</w:p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</w:p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</w:p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2 18 05030 10 0000 180</w:t>
            </w:r>
          </w:p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10" w:rsidRPr="00762D95" w:rsidRDefault="008E1210" w:rsidP="003524C6">
            <w:pPr>
              <w:tabs>
                <w:tab w:val="left" w:pos="0"/>
                <w:tab w:val="left" w:pos="3705"/>
              </w:tabs>
              <w:jc w:val="both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 xml:space="preserve">Доходы бюджетов поселений от возврата </w:t>
            </w:r>
          </w:p>
          <w:p w:rsidR="008E1210" w:rsidRPr="00762D95" w:rsidRDefault="008E1210" w:rsidP="003524C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 xml:space="preserve">организациями остатков субсидий </w:t>
            </w:r>
          </w:p>
          <w:p w:rsidR="008E1210" w:rsidRPr="00762D95" w:rsidRDefault="008E1210" w:rsidP="003524C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прошлых лет</w:t>
            </w:r>
          </w:p>
          <w:p w:rsidR="008E1210" w:rsidRPr="00762D95" w:rsidRDefault="008E1210" w:rsidP="003524C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E1210" w:rsidRPr="00762D95" w:rsidRDefault="008E1210" w:rsidP="003524C6">
            <w:pPr>
              <w:tabs>
                <w:tab w:val="left" w:pos="0"/>
                <w:tab w:val="left" w:pos="3705"/>
              </w:tabs>
              <w:jc w:val="both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 xml:space="preserve">Доходы бюджетов поселений от возврата </w:t>
            </w:r>
          </w:p>
          <w:p w:rsidR="008E1210" w:rsidRPr="00762D95" w:rsidRDefault="008E1210" w:rsidP="003524C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бюджетными учреждениями остатков субсидий прошлых лет</w:t>
            </w:r>
          </w:p>
          <w:p w:rsidR="008E1210" w:rsidRPr="00762D95" w:rsidRDefault="008E1210" w:rsidP="003524C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E1210" w:rsidRPr="00762D95" w:rsidRDefault="008E1210" w:rsidP="003524C6">
            <w:pPr>
              <w:tabs>
                <w:tab w:val="left" w:pos="0"/>
                <w:tab w:val="left" w:pos="3705"/>
              </w:tabs>
              <w:jc w:val="both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 xml:space="preserve">Доходы бюджетов поселений от возврата </w:t>
            </w:r>
          </w:p>
          <w:p w:rsidR="008E1210" w:rsidRPr="00762D95" w:rsidRDefault="008E1210" w:rsidP="003524C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автономными учреждениями остатков субсидий прошлых лет</w:t>
            </w:r>
          </w:p>
          <w:p w:rsidR="008E1210" w:rsidRPr="00762D95" w:rsidRDefault="008E1210" w:rsidP="003524C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E1210" w:rsidRPr="00762D95" w:rsidRDefault="008E1210" w:rsidP="003524C6">
            <w:pPr>
              <w:tabs>
                <w:tab w:val="left" w:pos="0"/>
                <w:tab w:val="left" w:pos="3705"/>
              </w:tabs>
              <w:jc w:val="both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 xml:space="preserve">Доходы бюджетов поселений от возврата </w:t>
            </w:r>
          </w:p>
          <w:p w:rsidR="008E1210" w:rsidRPr="00762D95" w:rsidRDefault="008E1210" w:rsidP="003524C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иными организациями остатков субсидий прошлых лет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2 19 05000 10 0000 151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10" w:rsidRPr="00762D95" w:rsidRDefault="008E1210" w:rsidP="003524C6">
            <w:pPr>
              <w:jc w:val="both"/>
              <w:rPr>
                <w:noProof/>
                <w:sz w:val="28"/>
                <w:szCs w:val="28"/>
              </w:rPr>
            </w:pPr>
            <w:r w:rsidRPr="00762D95">
              <w:rPr>
                <w:noProof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8E1210" w:rsidRPr="00762D95" w:rsidRDefault="008E1210" w:rsidP="003524C6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01 02 00 00 10 0000 710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10" w:rsidRPr="00762D95" w:rsidRDefault="008E1210" w:rsidP="003524C6">
            <w:pPr>
              <w:jc w:val="both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  <w:p w:rsidR="008E1210" w:rsidRPr="00762D95" w:rsidRDefault="008E1210" w:rsidP="003524C6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01 02 00 00 10 0000 810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10" w:rsidRPr="00762D95" w:rsidRDefault="008E1210" w:rsidP="003524C6">
            <w:pPr>
              <w:jc w:val="both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Погашение бюджетами поселений кредитов от кредитных организаций в валюте Российской Федерации</w:t>
            </w:r>
          </w:p>
          <w:p w:rsidR="008E1210" w:rsidRPr="00762D95" w:rsidRDefault="008E1210" w:rsidP="003524C6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01 03 01 00 10 0000 710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10" w:rsidRPr="00762D95" w:rsidRDefault="008E1210" w:rsidP="003524C6">
            <w:pPr>
              <w:jc w:val="both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  <w:p w:rsidR="008E1210" w:rsidRPr="00762D95" w:rsidRDefault="008E1210" w:rsidP="003524C6">
            <w:pPr>
              <w:jc w:val="both"/>
              <w:rPr>
                <w:sz w:val="28"/>
                <w:szCs w:val="28"/>
              </w:rPr>
            </w:pP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01 03 01 00 10 0000 810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10" w:rsidRPr="00762D95" w:rsidRDefault="008E1210" w:rsidP="003524C6">
            <w:pPr>
              <w:jc w:val="both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10" w:rsidRPr="00762D95" w:rsidRDefault="008E1210" w:rsidP="003524C6">
            <w:pPr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8E1210" w:rsidRPr="00762D95" w:rsidTr="0035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</w:p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</w:p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01 05 02 01 10 0000 610</w:t>
            </w:r>
          </w:p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</w:p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</w:p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01 06 01 00 10 0000 630</w:t>
            </w:r>
          </w:p>
          <w:p w:rsidR="008E1210" w:rsidRPr="00762D95" w:rsidRDefault="008E1210" w:rsidP="00352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10" w:rsidRPr="00762D95" w:rsidRDefault="008E1210" w:rsidP="003524C6">
            <w:pPr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  <w:p w:rsidR="008E1210" w:rsidRPr="00762D95" w:rsidRDefault="008E1210" w:rsidP="003524C6">
            <w:pPr>
              <w:rPr>
                <w:sz w:val="28"/>
                <w:szCs w:val="28"/>
              </w:rPr>
            </w:pPr>
          </w:p>
          <w:p w:rsidR="008E1210" w:rsidRPr="00762D95" w:rsidRDefault="008E1210" w:rsidP="003524C6">
            <w:pPr>
              <w:jc w:val="both"/>
              <w:rPr>
                <w:sz w:val="28"/>
                <w:szCs w:val="28"/>
              </w:rPr>
            </w:pPr>
            <w:r w:rsidRPr="00762D95">
              <w:rPr>
                <w:sz w:val="28"/>
                <w:szCs w:val="28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</w:tbl>
    <w:p w:rsidR="008E1210" w:rsidRPr="00762D95" w:rsidRDefault="008E1210" w:rsidP="008E1210">
      <w:pPr>
        <w:ind w:left="-426"/>
        <w:rPr>
          <w:sz w:val="28"/>
          <w:szCs w:val="28"/>
        </w:rPr>
      </w:pPr>
    </w:p>
    <w:p w:rsidR="008E1210" w:rsidRPr="00762D95" w:rsidRDefault="008E1210" w:rsidP="008E1210">
      <w:pPr>
        <w:ind w:left="-426"/>
        <w:rPr>
          <w:sz w:val="28"/>
          <w:szCs w:val="28"/>
        </w:rPr>
      </w:pPr>
    </w:p>
    <w:p w:rsidR="008E1210" w:rsidRPr="00762D95" w:rsidRDefault="008E1210" w:rsidP="008E1210">
      <w:pPr>
        <w:ind w:left="-426"/>
        <w:rPr>
          <w:sz w:val="28"/>
          <w:szCs w:val="28"/>
        </w:rPr>
      </w:pPr>
    </w:p>
    <w:p w:rsidR="008E1210" w:rsidRPr="00762D95" w:rsidRDefault="008E1210" w:rsidP="008E1210">
      <w:pPr>
        <w:ind w:left="-426"/>
        <w:rPr>
          <w:sz w:val="28"/>
          <w:szCs w:val="28"/>
        </w:rPr>
      </w:pPr>
      <w:r w:rsidRPr="00762D95">
        <w:rPr>
          <w:sz w:val="28"/>
          <w:szCs w:val="28"/>
        </w:rPr>
        <w:t xml:space="preserve">Главный бухгалтер   </w:t>
      </w:r>
    </w:p>
    <w:p w:rsidR="008E1210" w:rsidRPr="00762D95" w:rsidRDefault="008E1210" w:rsidP="008E1210">
      <w:pPr>
        <w:ind w:left="-426"/>
        <w:rPr>
          <w:sz w:val="28"/>
          <w:szCs w:val="28"/>
        </w:rPr>
      </w:pPr>
      <w:r w:rsidRPr="00762D95">
        <w:rPr>
          <w:sz w:val="28"/>
          <w:szCs w:val="28"/>
        </w:rPr>
        <w:t xml:space="preserve">администрации Бесстрашненского </w:t>
      </w:r>
    </w:p>
    <w:p w:rsidR="008E1210" w:rsidRPr="00762D95" w:rsidRDefault="008E1210" w:rsidP="008E1210">
      <w:pPr>
        <w:ind w:left="-426"/>
        <w:rPr>
          <w:sz w:val="28"/>
          <w:szCs w:val="28"/>
        </w:rPr>
      </w:pPr>
      <w:r w:rsidRPr="00762D95">
        <w:rPr>
          <w:sz w:val="28"/>
          <w:szCs w:val="28"/>
        </w:rPr>
        <w:t xml:space="preserve">сельского поселения                                                   </w:t>
      </w:r>
    </w:p>
    <w:p w:rsidR="008E1210" w:rsidRPr="00762D95" w:rsidRDefault="008E1210" w:rsidP="008E1210">
      <w:pPr>
        <w:ind w:left="-426"/>
        <w:rPr>
          <w:sz w:val="28"/>
          <w:szCs w:val="28"/>
        </w:rPr>
      </w:pPr>
      <w:r w:rsidRPr="00762D95">
        <w:rPr>
          <w:sz w:val="28"/>
          <w:szCs w:val="28"/>
        </w:rPr>
        <w:t>И. А. Чечелян</w:t>
      </w:r>
    </w:p>
    <w:p w:rsidR="008E1210" w:rsidRPr="00762D95" w:rsidRDefault="008E1210" w:rsidP="008E1210">
      <w:pPr>
        <w:ind w:left="-709" w:firstLine="709"/>
        <w:rPr>
          <w:sz w:val="28"/>
          <w:szCs w:val="28"/>
        </w:rPr>
      </w:pPr>
    </w:p>
    <w:p w:rsidR="008E1210" w:rsidRPr="00762D95" w:rsidRDefault="008E1210" w:rsidP="008E1210">
      <w:pPr>
        <w:jc w:val="both"/>
        <w:outlineLvl w:val="0"/>
        <w:rPr>
          <w:bCs/>
          <w:color w:val="000000"/>
          <w:sz w:val="28"/>
          <w:szCs w:val="28"/>
          <w:lang w:eastAsia="en-US"/>
        </w:rPr>
      </w:pPr>
    </w:p>
    <w:p w:rsidR="008E1210" w:rsidRPr="00762D95" w:rsidRDefault="008E1210" w:rsidP="008E1210">
      <w:pPr>
        <w:rPr>
          <w:sz w:val="28"/>
          <w:szCs w:val="28"/>
        </w:rPr>
      </w:pPr>
    </w:p>
    <w:p w:rsidR="008E1210" w:rsidRPr="00762D95" w:rsidRDefault="008E1210" w:rsidP="008E1210">
      <w:pPr>
        <w:rPr>
          <w:sz w:val="28"/>
          <w:szCs w:val="28"/>
        </w:rPr>
      </w:pPr>
    </w:p>
    <w:p w:rsidR="008E1210" w:rsidRPr="00762D95" w:rsidRDefault="008E1210" w:rsidP="008E1210">
      <w:pPr>
        <w:rPr>
          <w:sz w:val="28"/>
          <w:szCs w:val="28"/>
        </w:rPr>
      </w:pPr>
    </w:p>
    <w:sectPr w:rsidR="008E1210" w:rsidRPr="00762D95" w:rsidSect="008E12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10"/>
    <w:rsid w:val="00762D95"/>
    <w:rsid w:val="008E1210"/>
    <w:rsid w:val="00E4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2022</Words>
  <Characters>11527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2017-02-06T07:15:00Z</dcterms:created>
  <dcterms:modified xsi:type="dcterms:W3CDTF">2017-02-22T07:52:00Z</dcterms:modified>
</cp:coreProperties>
</file>